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F8" w:rsidRDefault="009304F8" w:rsidP="009304F8">
      <w:pPr>
        <w:tabs>
          <w:tab w:val="left" w:pos="3944"/>
        </w:tabs>
        <w:jc w:val="center"/>
      </w:pPr>
      <w:r>
        <w:t>ДНЕВЕН РЕД</w:t>
      </w:r>
    </w:p>
    <w:p w:rsidR="009304F8" w:rsidRDefault="009304F8" w:rsidP="009304F8">
      <w:pPr>
        <w:tabs>
          <w:tab w:val="left" w:pos="3944"/>
        </w:tabs>
        <w:jc w:val="center"/>
      </w:pPr>
      <w:r>
        <w:t>НА ЗАСЕДЕНИЕТО НА ОИК НОВО СЕЛО</w:t>
      </w:r>
    </w:p>
    <w:p w:rsidR="009304F8" w:rsidRDefault="009304F8" w:rsidP="009304F8">
      <w:pPr>
        <w:tabs>
          <w:tab w:val="left" w:pos="3944"/>
        </w:tabs>
        <w:jc w:val="center"/>
      </w:pPr>
      <w:r>
        <w:t xml:space="preserve">НАСРОЧЕНО ЗА </w:t>
      </w:r>
      <w:r w:rsidR="009201BF">
        <w:t>25</w:t>
      </w:r>
      <w:r w:rsidR="001157D6">
        <w:t>.</w:t>
      </w:r>
      <w:r w:rsidR="00464901">
        <w:t>10</w:t>
      </w:r>
      <w:r w:rsidR="001157D6">
        <w:t xml:space="preserve">.2019Г. ОТ </w:t>
      </w:r>
      <w:r w:rsidR="009C7E3F">
        <w:t>1</w:t>
      </w:r>
      <w:r w:rsidR="00464901">
        <w:t>7</w:t>
      </w:r>
      <w:r w:rsidR="009C7E3F">
        <w:t>:</w:t>
      </w:r>
      <w:r w:rsidR="00017D4F">
        <w:t>3</w:t>
      </w:r>
      <w:r w:rsidR="001157D6">
        <w:t>0</w:t>
      </w:r>
      <w:r>
        <w:t xml:space="preserve"> ЧАСА</w:t>
      </w:r>
    </w:p>
    <w:p w:rsidR="00570764" w:rsidRPr="00570764" w:rsidRDefault="00570764" w:rsidP="00570764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201BF" w:rsidRDefault="009201BF" w:rsidP="009201BF">
      <w:pPr>
        <w:pStyle w:val="a7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201BF">
        <w:rPr>
          <w:rFonts w:ascii="Times New Roman" w:eastAsia="Times New Roman" w:hAnsi="Times New Roman" w:cs="Times New Roman"/>
          <w:color w:val="333333"/>
          <w:lang w:eastAsia="bg-BG"/>
        </w:rPr>
        <w:t xml:space="preserve">Регистриране на </w:t>
      </w:r>
      <w:proofErr w:type="spellStart"/>
      <w:r w:rsidRPr="009201BF">
        <w:rPr>
          <w:rFonts w:ascii="Times New Roman" w:eastAsia="Times New Roman" w:hAnsi="Times New Roman" w:cs="Times New Roman"/>
          <w:color w:val="333333"/>
          <w:lang w:eastAsia="bg-BG"/>
        </w:rPr>
        <w:t>застъпници</w:t>
      </w:r>
      <w:proofErr w:type="spellEnd"/>
      <w:r w:rsidRPr="009201BF">
        <w:rPr>
          <w:rFonts w:ascii="Times New Roman" w:eastAsia="Times New Roman" w:hAnsi="Times New Roman" w:cs="Times New Roman"/>
          <w:color w:val="333333"/>
          <w:lang w:eastAsia="bg-BG"/>
        </w:rPr>
        <w:t xml:space="preserve"> от ИК Борислав Тошев Крумов.</w:t>
      </w:r>
    </w:p>
    <w:p w:rsidR="009201BF" w:rsidRPr="009201BF" w:rsidRDefault="009201BF" w:rsidP="009201BF">
      <w:pPr>
        <w:pStyle w:val="a7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Регистриране на </w:t>
      </w:r>
      <w:proofErr w:type="spellStart"/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>застъпници</w:t>
      </w:r>
      <w:proofErr w:type="spellEnd"/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коалиция БСП ЗА БЪЛГАРИЯ</w:t>
      </w:r>
      <w:r w:rsidRPr="00E816C8">
        <w:rPr>
          <w:rFonts w:ascii="Times New Roman" w:eastAsia="Times New Roman" w:hAnsi="Times New Roman" w:cs="Times New Roman"/>
          <w:color w:val="333333"/>
          <w:lang w:eastAsia="bg-BG"/>
        </w:rPr>
        <w:t>.</w:t>
      </w:r>
      <w:bookmarkStart w:id="0" w:name="_GoBack"/>
      <w:bookmarkEnd w:id="0"/>
    </w:p>
    <w:p w:rsidR="00A41419" w:rsidRPr="00A41419" w:rsidRDefault="00A41419" w:rsidP="00A41419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E62E5" w:rsidRDefault="00DE62E5" w:rsidP="0044756B">
      <w:pPr>
        <w:jc w:val="both"/>
      </w:pPr>
    </w:p>
    <w:sectPr w:rsidR="00DE62E5" w:rsidSect="00E9583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CA6" w:rsidRDefault="00446CA6" w:rsidP="009304F8">
      <w:pPr>
        <w:spacing w:after="0" w:line="240" w:lineRule="auto"/>
      </w:pPr>
      <w:r>
        <w:separator/>
      </w:r>
    </w:p>
  </w:endnote>
  <w:endnote w:type="continuationSeparator" w:id="0">
    <w:p w:rsidR="00446CA6" w:rsidRDefault="00446CA6" w:rsidP="0093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CA6" w:rsidRDefault="00446CA6" w:rsidP="009304F8">
      <w:pPr>
        <w:spacing w:after="0" w:line="240" w:lineRule="auto"/>
      </w:pPr>
      <w:r>
        <w:separator/>
      </w:r>
    </w:p>
  </w:footnote>
  <w:footnote w:type="continuationSeparator" w:id="0">
    <w:p w:rsidR="00446CA6" w:rsidRDefault="00446CA6" w:rsidP="00930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5070"/>
    <w:multiLevelType w:val="hybridMultilevel"/>
    <w:tmpl w:val="502CF8EC"/>
    <w:lvl w:ilvl="0" w:tplc="A30CA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C7A30"/>
    <w:multiLevelType w:val="hybridMultilevel"/>
    <w:tmpl w:val="9E36F5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84449"/>
    <w:multiLevelType w:val="hybridMultilevel"/>
    <w:tmpl w:val="85D857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35CB2"/>
    <w:multiLevelType w:val="hybridMultilevel"/>
    <w:tmpl w:val="8C0072D4"/>
    <w:lvl w:ilvl="0" w:tplc="F14C80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A0491"/>
    <w:multiLevelType w:val="hybridMultilevel"/>
    <w:tmpl w:val="A10A85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F301E"/>
    <w:multiLevelType w:val="hybridMultilevel"/>
    <w:tmpl w:val="6B9A6FF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1B10BF"/>
    <w:multiLevelType w:val="hybridMultilevel"/>
    <w:tmpl w:val="F9EC7A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A1BBF"/>
    <w:multiLevelType w:val="hybridMultilevel"/>
    <w:tmpl w:val="5D40BBC2"/>
    <w:lvl w:ilvl="0" w:tplc="28942F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0D7A35"/>
    <w:multiLevelType w:val="hybridMultilevel"/>
    <w:tmpl w:val="20887B3C"/>
    <w:lvl w:ilvl="0" w:tplc="198202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46"/>
    <w:rsid w:val="00017D4F"/>
    <w:rsid w:val="00066EA0"/>
    <w:rsid w:val="00090394"/>
    <w:rsid w:val="00091642"/>
    <w:rsid w:val="000C0632"/>
    <w:rsid w:val="001157D6"/>
    <w:rsid w:val="0017137B"/>
    <w:rsid w:val="001B4F15"/>
    <w:rsid w:val="001B7B39"/>
    <w:rsid w:val="00214CAA"/>
    <w:rsid w:val="002578B4"/>
    <w:rsid w:val="00262C80"/>
    <w:rsid w:val="00326E2B"/>
    <w:rsid w:val="003508DA"/>
    <w:rsid w:val="003647D6"/>
    <w:rsid w:val="00392129"/>
    <w:rsid w:val="003C4345"/>
    <w:rsid w:val="003E3580"/>
    <w:rsid w:val="003F428D"/>
    <w:rsid w:val="00420B72"/>
    <w:rsid w:val="00446CA6"/>
    <w:rsid w:val="0044756B"/>
    <w:rsid w:val="00453070"/>
    <w:rsid w:val="004606AE"/>
    <w:rsid w:val="00464901"/>
    <w:rsid w:val="00473219"/>
    <w:rsid w:val="00527375"/>
    <w:rsid w:val="00530A54"/>
    <w:rsid w:val="00570764"/>
    <w:rsid w:val="005A2989"/>
    <w:rsid w:val="005F3503"/>
    <w:rsid w:val="00600A5B"/>
    <w:rsid w:val="006D207C"/>
    <w:rsid w:val="006E6617"/>
    <w:rsid w:val="0070501F"/>
    <w:rsid w:val="007E284F"/>
    <w:rsid w:val="007F4D90"/>
    <w:rsid w:val="008A266F"/>
    <w:rsid w:val="00912546"/>
    <w:rsid w:val="009201BF"/>
    <w:rsid w:val="00924B2B"/>
    <w:rsid w:val="009304F8"/>
    <w:rsid w:val="00952214"/>
    <w:rsid w:val="0098211C"/>
    <w:rsid w:val="00987904"/>
    <w:rsid w:val="009B19DF"/>
    <w:rsid w:val="009C7E3F"/>
    <w:rsid w:val="009F01D5"/>
    <w:rsid w:val="00A00C0B"/>
    <w:rsid w:val="00A41419"/>
    <w:rsid w:val="00A51EAA"/>
    <w:rsid w:val="00A56398"/>
    <w:rsid w:val="00B4661D"/>
    <w:rsid w:val="00B50483"/>
    <w:rsid w:val="00B50DAD"/>
    <w:rsid w:val="00B66088"/>
    <w:rsid w:val="00B70056"/>
    <w:rsid w:val="00C45705"/>
    <w:rsid w:val="00CA10DC"/>
    <w:rsid w:val="00CD0B88"/>
    <w:rsid w:val="00D41F17"/>
    <w:rsid w:val="00DE62E5"/>
    <w:rsid w:val="00E9583B"/>
    <w:rsid w:val="00F25439"/>
    <w:rsid w:val="00F8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OIK_NS</dc:creator>
  <cp:lastModifiedBy>OIK_NS</cp:lastModifiedBy>
  <cp:revision>4</cp:revision>
  <cp:lastPrinted>2019-09-24T16:50:00Z</cp:lastPrinted>
  <dcterms:created xsi:type="dcterms:W3CDTF">2019-10-25T15:42:00Z</dcterms:created>
  <dcterms:modified xsi:type="dcterms:W3CDTF">2019-10-25T15:43:00Z</dcterms:modified>
</cp:coreProperties>
</file>