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056" w:rsidRDefault="00554056" w:rsidP="00554056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ОБЩИНСКА ИЗБИРАТЕЛНА КОМИСИЯ – НОВО СЕЛО</w:t>
      </w:r>
    </w:p>
    <w:p w:rsidR="00554056" w:rsidRDefault="00554056" w:rsidP="00554056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554056" w:rsidRDefault="00554056" w:rsidP="00554056">
      <w:pPr>
        <w:pStyle w:val="1"/>
        <w:jc w:val="center"/>
      </w:pPr>
      <w:r>
        <w:rPr>
          <w:rStyle w:val="11"/>
          <w:rFonts w:ascii="Times New Roman" w:hAnsi="Times New Roman"/>
          <w:sz w:val="24"/>
          <w:szCs w:val="24"/>
        </w:rPr>
        <w:t>ДНЕВЕН РЕД 28.10.2023 г.</w:t>
      </w:r>
    </w:p>
    <w:p w:rsidR="00554056" w:rsidRPr="00F213BA" w:rsidRDefault="00554056" w:rsidP="00554056">
      <w:pPr>
        <w:pStyle w:val="a5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3BA">
        <w:rPr>
          <w:rFonts w:ascii="Times New Roman" w:eastAsia="Times New Roman" w:hAnsi="Times New Roman" w:cs="Times New Roman"/>
          <w:sz w:val="24"/>
          <w:szCs w:val="24"/>
        </w:rPr>
        <w:t xml:space="preserve">Определяне на членове на ОИК - </w:t>
      </w:r>
      <w:r w:rsidRPr="00F213BA">
        <w:rPr>
          <w:rFonts w:ascii="Times New Roman" w:eastAsia="Times New Roman" w:hAnsi="Times New Roman"/>
          <w:sz w:val="24"/>
          <w:szCs w:val="24"/>
        </w:rPr>
        <w:t>Ново село</w:t>
      </w:r>
      <w:r w:rsidRPr="00F213BA">
        <w:rPr>
          <w:rFonts w:ascii="Times New Roman" w:eastAsia="Times New Roman" w:hAnsi="Times New Roman" w:cs="Times New Roman"/>
          <w:sz w:val="24"/>
          <w:szCs w:val="24"/>
        </w:rPr>
        <w:t xml:space="preserve"> във връзка с транспортирането на книжата и материалите до ЦИК и тяхното предаване на ЦИК, след приключване на изборния ден на 29.10.2023 г.</w:t>
      </w:r>
    </w:p>
    <w:p w:rsidR="00554056" w:rsidRPr="00F213BA" w:rsidRDefault="00554056" w:rsidP="00554056">
      <w:pPr>
        <w:pStyle w:val="a5"/>
        <w:numPr>
          <w:ilvl w:val="0"/>
          <w:numId w:val="19"/>
        </w:numPr>
        <w:shd w:val="clear" w:color="auto" w:fill="FFFFFF"/>
        <w:spacing w:after="150" w:line="240" w:lineRule="auto"/>
        <w:jc w:val="both"/>
      </w:pPr>
      <w:r w:rsidRPr="00F213BA">
        <w:rPr>
          <w:rFonts w:ascii="Times New Roman" w:hAnsi="Times New Roman"/>
          <w:sz w:val="24"/>
          <w:szCs w:val="24"/>
        </w:rPr>
        <w:t xml:space="preserve">Регистриране на застъпници от </w:t>
      </w:r>
      <w:r w:rsidRPr="00F213BA">
        <w:rPr>
          <w:rFonts w:ascii="Times New Roman" w:hAnsi="Times New Roman" w:cs="Times New Roman"/>
          <w:sz w:val="24"/>
          <w:szCs w:val="24"/>
          <w:shd w:val="clear" w:color="auto" w:fill="FFFFFF"/>
        </w:rPr>
        <w:t>ПП Възраждане.</w:t>
      </w:r>
    </w:p>
    <w:p w:rsidR="00554056" w:rsidRPr="00F213BA" w:rsidRDefault="00554056" w:rsidP="00554056">
      <w:pPr>
        <w:pStyle w:val="a5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13BA">
        <w:rPr>
          <w:rFonts w:ascii="Times New Roman" w:hAnsi="Times New Roman"/>
          <w:sz w:val="24"/>
          <w:szCs w:val="24"/>
          <w:shd w:val="clear" w:color="auto" w:fill="FFFFFF"/>
        </w:rPr>
        <w:t xml:space="preserve">Регистриране на застъпници от МК СДС </w:t>
      </w:r>
      <w:r w:rsidRPr="00F213B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(</w:t>
      </w:r>
      <w:r w:rsidRPr="00F213BA">
        <w:rPr>
          <w:rFonts w:ascii="Times New Roman" w:hAnsi="Times New Roman"/>
          <w:sz w:val="24"/>
          <w:szCs w:val="24"/>
          <w:shd w:val="clear" w:color="auto" w:fill="FFFFFF"/>
        </w:rPr>
        <w:t>НДСВ</w:t>
      </w:r>
      <w:r w:rsidRPr="00F213B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)</w:t>
      </w:r>
      <w:r w:rsidRPr="00F213B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54056" w:rsidRPr="00F213BA" w:rsidRDefault="00554056" w:rsidP="00554056">
      <w:pPr>
        <w:pStyle w:val="a5"/>
        <w:numPr>
          <w:ilvl w:val="0"/>
          <w:numId w:val="19"/>
        </w:numPr>
        <w:shd w:val="clear" w:color="auto" w:fill="FFFFFF"/>
        <w:spacing w:after="150" w:line="240" w:lineRule="auto"/>
        <w:jc w:val="both"/>
      </w:pPr>
      <w:r w:rsidRPr="00F213BA">
        <w:rPr>
          <w:rFonts w:ascii="Times New Roman" w:hAnsi="Times New Roman"/>
          <w:sz w:val="24"/>
          <w:szCs w:val="24"/>
        </w:rPr>
        <w:t xml:space="preserve">Регистриране на застъпници от </w:t>
      </w:r>
      <w:r w:rsidRPr="00F213BA">
        <w:rPr>
          <w:rFonts w:ascii="Times New Roman" w:hAnsi="Times New Roman" w:cs="Times New Roman"/>
          <w:sz w:val="24"/>
          <w:szCs w:val="24"/>
          <w:shd w:val="clear" w:color="auto" w:fill="FFFFFF"/>
        </w:rPr>
        <w:t>ПП ГЕРБ.</w:t>
      </w:r>
    </w:p>
    <w:p w:rsidR="00554056" w:rsidRPr="00F213BA" w:rsidRDefault="00554056" w:rsidP="00554056">
      <w:pPr>
        <w:pStyle w:val="a5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3BA">
        <w:rPr>
          <w:rFonts w:ascii="Times New Roman" w:eastAsia="Times New Roman" w:hAnsi="Times New Roman" w:cs="Times New Roman"/>
          <w:sz w:val="24"/>
          <w:szCs w:val="24"/>
        </w:rPr>
        <w:t>Разпределяне на задълженията на членовете на ОИК - Ново село в деня на провеждане изборите за общински съветници и за кметове на 29.10.2023 г.</w:t>
      </w:r>
    </w:p>
    <w:p w:rsidR="00554056" w:rsidRPr="00F213BA" w:rsidRDefault="00554056" w:rsidP="00554056">
      <w:pPr>
        <w:pStyle w:val="a5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3BA">
        <w:rPr>
          <w:rFonts w:ascii="Times New Roman" w:hAnsi="Times New Roman"/>
          <w:sz w:val="24"/>
          <w:szCs w:val="24"/>
        </w:rPr>
        <w:t>Подаден сигнал пред Областният управител на област Видин.</w:t>
      </w:r>
    </w:p>
    <w:p w:rsidR="00554056" w:rsidRPr="00F213BA" w:rsidRDefault="00554056" w:rsidP="00554056">
      <w:pPr>
        <w:pStyle w:val="a5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F213BA">
        <w:rPr>
          <w:rFonts w:ascii="Times New Roman" w:hAnsi="Times New Roman"/>
          <w:sz w:val="24"/>
          <w:szCs w:val="24"/>
        </w:rPr>
        <w:t xml:space="preserve">Заличаване на застъпник на МК БЪЛГАРСКИ </w:t>
      </w:r>
      <w:r w:rsidRPr="00F213BA">
        <w:rPr>
          <w:rFonts w:ascii="Times New Roman" w:hAnsi="Times New Roman"/>
          <w:sz w:val="24"/>
          <w:szCs w:val="24"/>
          <w:shd w:val="clear" w:color="auto" w:fill="FFFFFF"/>
        </w:rPr>
        <w:t xml:space="preserve">ВЪЗХОД (ДВИЖЕНИЕ НАПРЕД БЪЛГАРИЯ, ЗНС) </w:t>
      </w:r>
      <w:r w:rsidRPr="00F213BA">
        <w:rPr>
          <w:rFonts w:ascii="Times New Roman" w:hAnsi="Times New Roman"/>
          <w:sz w:val="24"/>
          <w:szCs w:val="24"/>
        </w:rPr>
        <w:t>в изборите за общински съветници и за кметове на 29 октомври 2023 г.</w:t>
      </w:r>
    </w:p>
    <w:p w:rsidR="00554056" w:rsidRPr="00F213BA" w:rsidRDefault="00554056" w:rsidP="00554056">
      <w:pPr>
        <w:pStyle w:val="a5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F213BA">
        <w:rPr>
          <w:rFonts w:ascii="Times New Roman" w:hAnsi="Times New Roman"/>
          <w:sz w:val="24"/>
          <w:szCs w:val="24"/>
        </w:rPr>
        <w:t>Публикуване на списък на упълномощени представители на МК БСП за България в изборите за общински съветници и за кметове на 29 октомври 2023 г.</w:t>
      </w:r>
    </w:p>
    <w:p w:rsidR="00554056" w:rsidRPr="00F213BA" w:rsidRDefault="00554056" w:rsidP="00554056">
      <w:pPr>
        <w:pStyle w:val="a5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13BA">
        <w:rPr>
          <w:rFonts w:ascii="Times New Roman" w:hAnsi="Times New Roman"/>
          <w:sz w:val="24"/>
          <w:szCs w:val="24"/>
        </w:rPr>
        <w:t xml:space="preserve">Публикуване на списък на упълномощени представители на </w:t>
      </w:r>
      <w:r w:rsidRPr="00F213BA">
        <w:rPr>
          <w:rFonts w:ascii="Times New Roman" w:hAnsi="Times New Roman"/>
          <w:sz w:val="24"/>
          <w:szCs w:val="24"/>
          <w:shd w:val="clear" w:color="auto" w:fill="FFFFFF"/>
        </w:rPr>
        <w:t xml:space="preserve">МК БЪЛГАРСКИ ВЪЗХОД (ДВИЖЕНИЕ НАПРЕД БЪЛГАРИЯ, ЗНС) </w:t>
      </w:r>
      <w:r w:rsidRPr="00F213BA">
        <w:rPr>
          <w:rFonts w:ascii="Times New Roman" w:hAnsi="Times New Roman"/>
          <w:sz w:val="24"/>
          <w:szCs w:val="24"/>
        </w:rPr>
        <w:t>в изборите за общински съветници и за кметове на 29 октомври 2023 г.</w:t>
      </w:r>
    </w:p>
    <w:p w:rsidR="00554056" w:rsidRPr="00F213BA" w:rsidRDefault="00554056" w:rsidP="00554056">
      <w:pPr>
        <w:pStyle w:val="a5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F213BA">
        <w:rPr>
          <w:rFonts w:ascii="Times New Roman" w:hAnsi="Times New Roman"/>
          <w:sz w:val="24"/>
          <w:szCs w:val="24"/>
        </w:rPr>
        <w:t>Публикуване на списък на упълномощени представители на Коалиция Левицата! в изборите за общински съветници и за кметове на 29 октомври 2023 г.</w:t>
      </w:r>
    </w:p>
    <w:p w:rsidR="00554056" w:rsidRPr="00F213BA" w:rsidRDefault="00554056" w:rsidP="00554056">
      <w:pPr>
        <w:pStyle w:val="a5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F213BA">
        <w:rPr>
          <w:rFonts w:ascii="Times New Roman" w:hAnsi="Times New Roman"/>
          <w:sz w:val="24"/>
          <w:szCs w:val="24"/>
        </w:rPr>
        <w:t>Публикуване на списък на упълномощени представители на МК СДС (НДСВ) в изборите за общински съветници и за кметове на 29 октомври 2023 г.</w:t>
      </w:r>
    </w:p>
    <w:p w:rsidR="00554056" w:rsidRPr="00F213BA" w:rsidRDefault="00554056" w:rsidP="00554056">
      <w:pPr>
        <w:pStyle w:val="a5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F213BA">
        <w:rPr>
          <w:rFonts w:ascii="Times New Roman" w:hAnsi="Times New Roman"/>
          <w:sz w:val="24"/>
          <w:szCs w:val="24"/>
        </w:rPr>
        <w:t>Публикуване на списък на упълномощени представители на ПП ГЕРБ в изборите за общински съветници и за кметове на 29 октомври 2023 г.</w:t>
      </w:r>
    </w:p>
    <w:p w:rsidR="00554056" w:rsidRPr="00242F30" w:rsidRDefault="00554056" w:rsidP="00554056">
      <w:pPr>
        <w:pStyle w:val="a5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3619D" w:rsidRPr="00554056" w:rsidRDefault="00B3619D" w:rsidP="00554056">
      <w:bookmarkStart w:id="0" w:name="_GoBack"/>
      <w:bookmarkEnd w:id="0"/>
    </w:p>
    <w:sectPr w:rsidR="00B3619D" w:rsidRPr="00554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74570"/>
    <w:multiLevelType w:val="hybridMultilevel"/>
    <w:tmpl w:val="C1709BDE"/>
    <w:lvl w:ilvl="0" w:tplc="9F4A4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D6DB5"/>
    <w:multiLevelType w:val="multilevel"/>
    <w:tmpl w:val="10D40D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CC472F"/>
    <w:multiLevelType w:val="hybridMultilevel"/>
    <w:tmpl w:val="902A3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27B65"/>
    <w:multiLevelType w:val="multilevel"/>
    <w:tmpl w:val="28DAB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700C01"/>
    <w:multiLevelType w:val="multilevel"/>
    <w:tmpl w:val="70B8E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5E3741"/>
    <w:multiLevelType w:val="hybridMultilevel"/>
    <w:tmpl w:val="6F046D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42251"/>
    <w:multiLevelType w:val="multilevel"/>
    <w:tmpl w:val="89761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0130D0"/>
    <w:multiLevelType w:val="hybridMultilevel"/>
    <w:tmpl w:val="6F046D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10E55"/>
    <w:multiLevelType w:val="multilevel"/>
    <w:tmpl w:val="14B25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9C645E"/>
    <w:multiLevelType w:val="multilevel"/>
    <w:tmpl w:val="79F05B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F05473"/>
    <w:multiLevelType w:val="multilevel"/>
    <w:tmpl w:val="E91A2C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66725E"/>
    <w:multiLevelType w:val="multilevel"/>
    <w:tmpl w:val="81949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CD2687"/>
    <w:multiLevelType w:val="multilevel"/>
    <w:tmpl w:val="A230B2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B2607F"/>
    <w:multiLevelType w:val="multilevel"/>
    <w:tmpl w:val="84CAB2B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A55152"/>
    <w:multiLevelType w:val="multilevel"/>
    <w:tmpl w:val="DC240C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6400BF"/>
    <w:multiLevelType w:val="multilevel"/>
    <w:tmpl w:val="A3C64D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5819E5"/>
    <w:multiLevelType w:val="multilevel"/>
    <w:tmpl w:val="557A9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B17E07"/>
    <w:multiLevelType w:val="multilevel"/>
    <w:tmpl w:val="37B22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F64923"/>
    <w:multiLevelType w:val="multilevel"/>
    <w:tmpl w:val="16BA2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2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5"/>
  </w:num>
  <w:num w:numId="11">
    <w:abstractNumId w:val="16"/>
  </w:num>
  <w:num w:numId="12">
    <w:abstractNumId w:val="17"/>
  </w:num>
  <w:num w:numId="13">
    <w:abstractNumId w:val="10"/>
  </w:num>
  <w:num w:numId="14">
    <w:abstractNumId w:val="15"/>
  </w:num>
  <w:num w:numId="15">
    <w:abstractNumId w:val="1"/>
  </w:num>
  <w:num w:numId="16">
    <w:abstractNumId w:val="14"/>
  </w:num>
  <w:num w:numId="17">
    <w:abstractNumId w:val="9"/>
  </w:num>
  <w:num w:numId="18">
    <w:abstractNumId w:val="0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00"/>
    <w:rsid w:val="00033DCC"/>
    <w:rsid w:val="001A0768"/>
    <w:rsid w:val="001A7232"/>
    <w:rsid w:val="002E61B5"/>
    <w:rsid w:val="004B5CEF"/>
    <w:rsid w:val="00554056"/>
    <w:rsid w:val="005C345C"/>
    <w:rsid w:val="00626692"/>
    <w:rsid w:val="006549DA"/>
    <w:rsid w:val="00721C2A"/>
    <w:rsid w:val="00873662"/>
    <w:rsid w:val="009C1009"/>
    <w:rsid w:val="00A53002"/>
    <w:rsid w:val="00B3619D"/>
    <w:rsid w:val="00B709D0"/>
    <w:rsid w:val="00C87900"/>
    <w:rsid w:val="00CB62AB"/>
    <w:rsid w:val="00DF3136"/>
    <w:rsid w:val="00E9283A"/>
    <w:rsid w:val="00E95525"/>
    <w:rsid w:val="00F3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мален1"/>
    <w:rsid w:val="00033DCC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10">
    <w:name w:val="Списък на абзаци1"/>
    <w:basedOn w:val="1"/>
    <w:rsid w:val="00033DCC"/>
    <w:pPr>
      <w:ind w:left="720"/>
    </w:pPr>
  </w:style>
  <w:style w:type="character" w:customStyle="1" w:styleId="11">
    <w:name w:val="Шрифт на абзаца по подразбиране1"/>
    <w:rsid w:val="00033DCC"/>
  </w:style>
  <w:style w:type="paragraph" w:styleId="a3">
    <w:name w:val="Normal (Web)"/>
    <w:basedOn w:val="a"/>
    <w:uiPriority w:val="99"/>
    <w:unhideWhenUsed/>
    <w:rsid w:val="00626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26692"/>
    <w:rPr>
      <w:b/>
      <w:bCs/>
    </w:rPr>
  </w:style>
  <w:style w:type="paragraph" w:styleId="a5">
    <w:name w:val="List Paragraph"/>
    <w:basedOn w:val="a"/>
    <w:uiPriority w:val="34"/>
    <w:qFormat/>
    <w:rsid w:val="00626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мален1"/>
    <w:rsid w:val="00033DCC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10">
    <w:name w:val="Списък на абзаци1"/>
    <w:basedOn w:val="1"/>
    <w:rsid w:val="00033DCC"/>
    <w:pPr>
      <w:ind w:left="720"/>
    </w:pPr>
  </w:style>
  <w:style w:type="character" w:customStyle="1" w:styleId="11">
    <w:name w:val="Шрифт на абзаца по подразбиране1"/>
    <w:rsid w:val="00033DCC"/>
  </w:style>
  <w:style w:type="paragraph" w:styleId="a3">
    <w:name w:val="Normal (Web)"/>
    <w:basedOn w:val="a"/>
    <w:uiPriority w:val="99"/>
    <w:unhideWhenUsed/>
    <w:rsid w:val="00626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26692"/>
    <w:rPr>
      <w:b/>
      <w:bCs/>
    </w:rPr>
  </w:style>
  <w:style w:type="paragraph" w:styleId="a5">
    <w:name w:val="List Paragraph"/>
    <w:basedOn w:val="a"/>
    <w:uiPriority w:val="34"/>
    <w:qFormat/>
    <w:rsid w:val="00626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83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3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Цветомира Димитрова Славова</dc:creator>
  <cp:lastModifiedBy>OIK_NS</cp:lastModifiedBy>
  <cp:revision>4</cp:revision>
  <dcterms:created xsi:type="dcterms:W3CDTF">2023-10-27T08:36:00Z</dcterms:created>
  <dcterms:modified xsi:type="dcterms:W3CDTF">2023-10-28T09:23:00Z</dcterms:modified>
</cp:coreProperties>
</file>